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522B" w14:textId="77777777" w:rsidR="00E416A0" w:rsidRPr="006430F0" w:rsidRDefault="00E416A0">
      <w:pPr>
        <w:rPr>
          <w:rFonts w:ascii="Times New Roman" w:hAnsi="Times New Roman" w:cs="Times New Roman"/>
          <w:sz w:val="24"/>
          <w:szCs w:val="24"/>
        </w:rPr>
      </w:pPr>
    </w:p>
    <w:p w14:paraId="2EE1019B" w14:textId="77777777" w:rsidR="00E749BD" w:rsidRPr="006430F0" w:rsidRDefault="00E749BD">
      <w:pPr>
        <w:rPr>
          <w:rFonts w:ascii="Times New Roman" w:hAnsi="Times New Roman" w:cs="Times New Roman"/>
          <w:sz w:val="24"/>
          <w:szCs w:val="24"/>
        </w:rPr>
      </w:pPr>
    </w:p>
    <w:p w14:paraId="090763D0" w14:textId="77777777" w:rsidR="00E749BD" w:rsidRPr="006430F0" w:rsidRDefault="00E749BD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0F0">
        <w:rPr>
          <w:rFonts w:ascii="Times New Roman" w:hAnsi="Times New Roman" w:cs="Times New Roman"/>
          <w:sz w:val="24"/>
          <w:szCs w:val="24"/>
        </w:rPr>
        <w:t>Village of Harristown</w:t>
      </w:r>
    </w:p>
    <w:p w14:paraId="7B8CE77E" w14:textId="77777777" w:rsidR="00E749BD" w:rsidRPr="006430F0" w:rsidRDefault="00E749BD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0F0">
        <w:rPr>
          <w:rFonts w:ascii="Times New Roman" w:hAnsi="Times New Roman" w:cs="Times New Roman"/>
          <w:sz w:val="24"/>
          <w:szCs w:val="24"/>
        </w:rPr>
        <w:t>Board of Trustees</w:t>
      </w:r>
    </w:p>
    <w:p w14:paraId="6799D12B" w14:textId="4DEDEE27" w:rsidR="00E749BD" w:rsidRPr="006430F0" w:rsidRDefault="006430F0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0F0">
        <w:rPr>
          <w:rFonts w:ascii="Times New Roman" w:hAnsi="Times New Roman" w:cs="Times New Roman"/>
          <w:sz w:val="24"/>
          <w:szCs w:val="24"/>
        </w:rPr>
        <w:t>Special</w:t>
      </w:r>
      <w:r w:rsidR="00B17517" w:rsidRPr="006430F0">
        <w:rPr>
          <w:rFonts w:ascii="Times New Roman" w:hAnsi="Times New Roman" w:cs="Times New Roman"/>
          <w:sz w:val="24"/>
          <w:szCs w:val="24"/>
        </w:rPr>
        <w:t xml:space="preserve"> Meeting </w:t>
      </w:r>
    </w:p>
    <w:p w14:paraId="1E9CA07F" w14:textId="77777777" w:rsidR="00B17517" w:rsidRPr="006430F0" w:rsidRDefault="00B17517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B18EA" w14:textId="77777777" w:rsidR="00E749BD" w:rsidRPr="006430F0" w:rsidRDefault="00E749BD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0F0">
        <w:rPr>
          <w:rFonts w:ascii="Times New Roman" w:hAnsi="Times New Roman" w:cs="Times New Roman"/>
          <w:sz w:val="24"/>
          <w:szCs w:val="24"/>
        </w:rPr>
        <w:t>Notice</w:t>
      </w:r>
    </w:p>
    <w:p w14:paraId="555781BA" w14:textId="77777777" w:rsidR="00E749BD" w:rsidRPr="006430F0" w:rsidRDefault="00E749BD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38F42" w14:textId="446053CC" w:rsidR="00A977DA" w:rsidRPr="006430F0" w:rsidRDefault="006430F0" w:rsidP="00E749BD">
      <w:pPr>
        <w:spacing w:after="0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430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PURSUANT TO THE OPEN MEETINGS ACT, the Village of Harristown Board of Trustees will hold a special meeting on </w:t>
      </w:r>
      <w:r w:rsidR="00C771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Monday February 12, </w:t>
      </w:r>
      <w:proofErr w:type="gramStart"/>
      <w:r w:rsidR="00C771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2024</w:t>
      </w:r>
      <w:proofErr w:type="gramEnd"/>
      <w:r w:rsidRPr="006430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at 6:00 pm. The meeting will be held at the Village Hall, 185 N. </w:t>
      </w:r>
      <w:proofErr w:type="spellStart"/>
      <w:r w:rsidRPr="006430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Kembark</w:t>
      </w:r>
      <w:proofErr w:type="spellEnd"/>
      <w:r w:rsidRPr="006430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Harristown, Illinois. The purpose of this special meeting is </w:t>
      </w:r>
      <w:r w:rsidR="00C771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 combine committee meetings to discuss upcoming fiscal year projects.</w:t>
      </w:r>
    </w:p>
    <w:p w14:paraId="20E3B0BF" w14:textId="77777777" w:rsidR="006430F0" w:rsidRPr="006430F0" w:rsidRDefault="006430F0" w:rsidP="00E749BD">
      <w:pPr>
        <w:spacing w:after="0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A6A836B" w14:textId="6419A86C" w:rsidR="006430F0" w:rsidRPr="006430F0" w:rsidRDefault="006430F0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430F0" w:rsidRPr="0064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BD"/>
    <w:rsid w:val="000449C9"/>
    <w:rsid w:val="0018261E"/>
    <w:rsid w:val="006430F0"/>
    <w:rsid w:val="00724362"/>
    <w:rsid w:val="007D02FB"/>
    <w:rsid w:val="00A977DA"/>
    <w:rsid w:val="00B17517"/>
    <w:rsid w:val="00C771E1"/>
    <w:rsid w:val="00E416A0"/>
    <w:rsid w:val="00E749BD"/>
    <w:rsid w:val="00E81E1B"/>
    <w:rsid w:val="00E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F032"/>
  <w15:docId w15:val="{8F58651D-79F0-4620-831E-68903FC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2</cp:revision>
  <cp:lastPrinted>2022-10-20T18:07:00Z</cp:lastPrinted>
  <dcterms:created xsi:type="dcterms:W3CDTF">2024-01-31T18:14:00Z</dcterms:created>
  <dcterms:modified xsi:type="dcterms:W3CDTF">2024-01-31T18:14:00Z</dcterms:modified>
</cp:coreProperties>
</file>